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530" w:rsidRPr="00566530" w:rsidRDefault="00566530" w:rsidP="00566530">
      <w:pPr>
        <w:jc w:val="center"/>
        <w:rPr>
          <w:rFonts w:ascii="Arial" w:hAnsi="Arial" w:cs="Arial"/>
          <w:b/>
          <w:sz w:val="32"/>
          <w:szCs w:val="32"/>
        </w:rPr>
      </w:pPr>
      <w:r w:rsidRPr="00566530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69C77433" wp14:editId="23C1B972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530" w:rsidRPr="00566530" w:rsidRDefault="00566530" w:rsidP="00566530">
      <w:pPr>
        <w:jc w:val="center"/>
        <w:rPr>
          <w:rFonts w:ascii="Arial" w:hAnsi="Arial" w:cs="Arial"/>
          <w:sz w:val="32"/>
          <w:szCs w:val="32"/>
        </w:rPr>
      </w:pPr>
      <w:r w:rsidRPr="00566530">
        <w:rPr>
          <w:rFonts w:ascii="Arial" w:hAnsi="Arial" w:cs="Arial"/>
          <w:sz w:val="32"/>
          <w:szCs w:val="32"/>
        </w:rPr>
        <w:t>Администрация  Ковернинского муниципального района</w:t>
      </w:r>
    </w:p>
    <w:p w:rsidR="00566530" w:rsidRPr="00566530" w:rsidRDefault="00566530" w:rsidP="00566530">
      <w:pPr>
        <w:jc w:val="center"/>
        <w:rPr>
          <w:rFonts w:ascii="Arial" w:hAnsi="Arial" w:cs="Arial"/>
          <w:sz w:val="32"/>
          <w:szCs w:val="32"/>
        </w:rPr>
      </w:pPr>
      <w:r w:rsidRPr="00566530">
        <w:rPr>
          <w:rFonts w:ascii="Arial" w:hAnsi="Arial" w:cs="Arial"/>
          <w:sz w:val="32"/>
          <w:szCs w:val="32"/>
        </w:rPr>
        <w:t>Нижегородской области</w:t>
      </w:r>
    </w:p>
    <w:p w:rsidR="00566530" w:rsidRPr="00566530" w:rsidRDefault="00566530" w:rsidP="00566530">
      <w:pPr>
        <w:jc w:val="center"/>
        <w:rPr>
          <w:rFonts w:ascii="Arial" w:hAnsi="Arial" w:cs="Arial"/>
          <w:sz w:val="32"/>
          <w:szCs w:val="32"/>
        </w:rPr>
      </w:pPr>
    </w:p>
    <w:p w:rsidR="00566530" w:rsidRPr="00566530" w:rsidRDefault="00566530" w:rsidP="00566530">
      <w:pPr>
        <w:jc w:val="center"/>
        <w:rPr>
          <w:rFonts w:ascii="Arial" w:hAnsi="Arial" w:cs="Arial"/>
          <w:b/>
          <w:sz w:val="32"/>
          <w:szCs w:val="32"/>
        </w:rPr>
      </w:pPr>
      <w:r w:rsidRPr="00566530">
        <w:rPr>
          <w:rFonts w:ascii="Arial" w:hAnsi="Arial" w:cs="Arial"/>
          <w:b/>
          <w:sz w:val="32"/>
          <w:szCs w:val="32"/>
        </w:rPr>
        <w:t>Р А С П О Р Я Ж Е Н И Е</w:t>
      </w: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ind w:firstLine="708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05.03.2015                                                   </w:t>
      </w:r>
      <w:r>
        <w:rPr>
          <w:rFonts w:ascii="Arial" w:hAnsi="Arial" w:cs="Arial"/>
        </w:rPr>
        <w:t xml:space="preserve">                           </w:t>
      </w:r>
      <w:bookmarkStart w:id="0" w:name="_GoBack"/>
      <w:bookmarkEnd w:id="0"/>
      <w:r>
        <w:rPr>
          <w:rFonts w:ascii="Arial" w:hAnsi="Arial" w:cs="Arial"/>
        </w:rPr>
        <w:t xml:space="preserve">                </w:t>
      </w:r>
      <w:r w:rsidRPr="00566530">
        <w:rPr>
          <w:rFonts w:ascii="Arial" w:hAnsi="Arial" w:cs="Arial"/>
        </w:rPr>
        <w:t xml:space="preserve">   № 89-р</w:t>
      </w: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  <w:sz w:val="32"/>
          <w:szCs w:val="32"/>
        </w:rPr>
      </w:pPr>
      <w:r w:rsidRPr="00566530">
        <w:rPr>
          <w:rFonts w:ascii="Arial" w:hAnsi="Arial" w:cs="Arial"/>
          <w:sz w:val="32"/>
          <w:szCs w:val="32"/>
        </w:rPr>
        <w:t>О внесении изменений в распоряжение</w:t>
      </w:r>
    </w:p>
    <w:p w:rsidR="00566530" w:rsidRPr="00566530" w:rsidRDefault="00566530" w:rsidP="00566530">
      <w:pPr>
        <w:rPr>
          <w:rFonts w:ascii="Arial" w:hAnsi="Arial" w:cs="Arial"/>
          <w:sz w:val="32"/>
          <w:szCs w:val="32"/>
        </w:rPr>
      </w:pPr>
      <w:r w:rsidRPr="00566530">
        <w:rPr>
          <w:rFonts w:ascii="Arial" w:hAnsi="Arial" w:cs="Arial"/>
          <w:sz w:val="32"/>
          <w:szCs w:val="32"/>
        </w:rPr>
        <w:t xml:space="preserve">Администрации Ковернинского </w:t>
      </w:r>
    </w:p>
    <w:p w:rsidR="00566530" w:rsidRPr="00566530" w:rsidRDefault="00566530" w:rsidP="00566530">
      <w:pPr>
        <w:rPr>
          <w:rFonts w:ascii="Arial" w:hAnsi="Arial" w:cs="Arial"/>
          <w:sz w:val="32"/>
          <w:szCs w:val="32"/>
        </w:rPr>
      </w:pPr>
      <w:r w:rsidRPr="00566530">
        <w:rPr>
          <w:rFonts w:ascii="Arial" w:hAnsi="Arial" w:cs="Arial"/>
          <w:sz w:val="32"/>
          <w:szCs w:val="32"/>
        </w:rPr>
        <w:t xml:space="preserve">муниципального района </w:t>
      </w:r>
    </w:p>
    <w:p w:rsidR="00566530" w:rsidRPr="00566530" w:rsidRDefault="00566530" w:rsidP="00566530">
      <w:pPr>
        <w:rPr>
          <w:rFonts w:ascii="Arial" w:hAnsi="Arial" w:cs="Arial"/>
          <w:sz w:val="32"/>
          <w:szCs w:val="32"/>
        </w:rPr>
      </w:pPr>
      <w:r w:rsidRPr="00566530">
        <w:rPr>
          <w:rFonts w:ascii="Arial" w:hAnsi="Arial" w:cs="Arial"/>
          <w:sz w:val="32"/>
          <w:szCs w:val="32"/>
        </w:rPr>
        <w:t>Нижегородской области</w:t>
      </w:r>
    </w:p>
    <w:p w:rsidR="00566530" w:rsidRPr="00566530" w:rsidRDefault="00566530" w:rsidP="00566530">
      <w:pPr>
        <w:rPr>
          <w:rFonts w:ascii="Arial" w:hAnsi="Arial" w:cs="Arial"/>
          <w:sz w:val="32"/>
          <w:szCs w:val="32"/>
        </w:rPr>
      </w:pPr>
      <w:r w:rsidRPr="00566530">
        <w:rPr>
          <w:rFonts w:ascii="Arial" w:hAnsi="Arial" w:cs="Arial"/>
          <w:sz w:val="32"/>
          <w:szCs w:val="32"/>
        </w:rPr>
        <w:t xml:space="preserve">от 26.01.2015 № 20-р                     </w:t>
      </w:r>
    </w:p>
    <w:p w:rsidR="00566530" w:rsidRPr="00566530" w:rsidRDefault="00566530" w:rsidP="00566530">
      <w:pPr>
        <w:tabs>
          <w:tab w:val="left" w:pos="3960"/>
          <w:tab w:val="left" w:pos="5040"/>
          <w:tab w:val="left" w:pos="5220"/>
        </w:tabs>
        <w:rPr>
          <w:rFonts w:ascii="Arial" w:hAnsi="Arial" w:cs="Arial"/>
          <w:sz w:val="32"/>
          <w:szCs w:val="32"/>
        </w:rPr>
      </w:pPr>
    </w:p>
    <w:p w:rsidR="00566530" w:rsidRPr="00566530" w:rsidRDefault="00566530" w:rsidP="00566530">
      <w:pPr>
        <w:jc w:val="both"/>
        <w:rPr>
          <w:rFonts w:ascii="Arial" w:hAnsi="Arial" w:cs="Arial"/>
        </w:rPr>
      </w:pPr>
    </w:p>
    <w:p w:rsidR="00566530" w:rsidRPr="00566530" w:rsidRDefault="00566530" w:rsidP="00566530">
      <w:pPr>
        <w:ind w:firstLine="720"/>
        <w:jc w:val="both"/>
        <w:rPr>
          <w:rFonts w:ascii="Arial" w:hAnsi="Arial" w:cs="Arial"/>
        </w:rPr>
      </w:pPr>
      <w:r w:rsidRPr="00566530">
        <w:rPr>
          <w:rFonts w:ascii="Arial" w:hAnsi="Arial" w:cs="Arial"/>
        </w:rPr>
        <w:t>Внести изменения в распоряжение Администрации Ковернинского муниципального района Нижегородской области от 26.01.2015 № 20-р «Об утверждении списков и графиков для проведения аттестации и квалификационного экзамена муниципальных служащих Ковернинского муниципального района Нижегородской области»</w:t>
      </w:r>
    </w:p>
    <w:p w:rsidR="00566530" w:rsidRPr="00566530" w:rsidRDefault="00566530" w:rsidP="00566530">
      <w:pPr>
        <w:ind w:firstLine="720"/>
        <w:jc w:val="both"/>
        <w:rPr>
          <w:rFonts w:ascii="Arial" w:hAnsi="Arial" w:cs="Arial"/>
        </w:rPr>
      </w:pPr>
      <w:r w:rsidRPr="00566530">
        <w:rPr>
          <w:rFonts w:ascii="Arial" w:hAnsi="Arial" w:cs="Arial"/>
        </w:rPr>
        <w:t>1. Исключить из  списка муниципальных служащих Ковернинского муниципального района Нижегородской области, подлежащих аттестации (Приложение №1):</w:t>
      </w:r>
    </w:p>
    <w:p w:rsidR="00566530" w:rsidRPr="00566530" w:rsidRDefault="00566530" w:rsidP="00566530">
      <w:pPr>
        <w:ind w:firstLine="720"/>
        <w:jc w:val="both"/>
        <w:rPr>
          <w:rFonts w:ascii="Arial" w:hAnsi="Arial" w:cs="Arial"/>
        </w:rPr>
      </w:pPr>
      <w:r w:rsidRPr="00566530">
        <w:rPr>
          <w:rFonts w:ascii="Arial" w:hAnsi="Arial" w:cs="Arial"/>
        </w:rPr>
        <w:t>Фомину Светлану Владимировну-специалиста 1 категории Скоробогатовской сельской администрации Ковернинского муниципального района Нижегородской области</w:t>
      </w:r>
    </w:p>
    <w:p w:rsidR="00566530" w:rsidRPr="00566530" w:rsidRDefault="00566530" w:rsidP="00566530">
      <w:pPr>
        <w:ind w:firstLine="708"/>
        <w:jc w:val="both"/>
        <w:rPr>
          <w:rFonts w:ascii="Arial" w:hAnsi="Arial" w:cs="Arial"/>
        </w:rPr>
      </w:pPr>
      <w:r w:rsidRPr="00566530">
        <w:rPr>
          <w:rFonts w:ascii="Arial" w:hAnsi="Arial" w:cs="Arial"/>
        </w:rPr>
        <w:t>2. Исключить из графика проведения аттестации муниципальных служащих Ковернинского муниципального района Нижегородской области (Приложение №2):</w:t>
      </w:r>
    </w:p>
    <w:p w:rsidR="00566530" w:rsidRPr="00566530" w:rsidRDefault="00566530" w:rsidP="00566530">
      <w:pPr>
        <w:ind w:firstLine="708"/>
        <w:jc w:val="both"/>
        <w:rPr>
          <w:rFonts w:ascii="Arial" w:hAnsi="Arial" w:cs="Arial"/>
        </w:rPr>
      </w:pPr>
      <w:r w:rsidRPr="00566530">
        <w:rPr>
          <w:rFonts w:ascii="Arial" w:hAnsi="Arial" w:cs="Arial"/>
        </w:rPr>
        <w:t>Фомину Светлану Владимировну-специалиста 1 категории Скоробогатовской сельской администрации Ковернинского муниципального района Нижегородской области (Дата проведения-04.03.2015г., время проведения – 13.00-13.15).</w:t>
      </w:r>
    </w:p>
    <w:p w:rsidR="00566530" w:rsidRPr="00566530" w:rsidRDefault="00566530" w:rsidP="00566530">
      <w:pPr>
        <w:jc w:val="both"/>
        <w:rPr>
          <w:rFonts w:ascii="Arial" w:hAnsi="Arial" w:cs="Arial"/>
        </w:rPr>
      </w:pPr>
      <w:r w:rsidRPr="00566530">
        <w:rPr>
          <w:rFonts w:ascii="Arial" w:hAnsi="Arial" w:cs="Arial"/>
        </w:rPr>
        <w:t>муниципального района Нижегородской области (Дата проведения-05.03.2015г., время проведения – 14.30-14.45).</w:t>
      </w:r>
    </w:p>
    <w:p w:rsidR="00566530" w:rsidRPr="00566530" w:rsidRDefault="00566530" w:rsidP="00566530">
      <w:pPr>
        <w:spacing w:line="360" w:lineRule="auto"/>
        <w:jc w:val="both"/>
        <w:rPr>
          <w:rFonts w:ascii="Arial" w:hAnsi="Arial" w:cs="Arial"/>
        </w:rPr>
      </w:pPr>
    </w:p>
    <w:p w:rsidR="00566530" w:rsidRPr="00566530" w:rsidRDefault="00566530" w:rsidP="00566530">
      <w:pPr>
        <w:spacing w:line="360" w:lineRule="auto"/>
        <w:jc w:val="both"/>
        <w:rPr>
          <w:rFonts w:ascii="Arial" w:hAnsi="Arial" w:cs="Arial"/>
        </w:rPr>
      </w:pPr>
    </w:p>
    <w:p w:rsidR="00566530" w:rsidRPr="00566530" w:rsidRDefault="00566530" w:rsidP="00566530">
      <w:pPr>
        <w:spacing w:line="360" w:lineRule="auto"/>
        <w:jc w:val="both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Глава Администрации                                                              </w:t>
      </w:r>
      <w:r w:rsidRPr="00566530">
        <w:rPr>
          <w:rFonts w:ascii="Arial" w:hAnsi="Arial" w:cs="Arial"/>
        </w:rPr>
        <w:tab/>
      </w:r>
      <w:r w:rsidRPr="00566530">
        <w:rPr>
          <w:rFonts w:ascii="Arial" w:hAnsi="Arial" w:cs="Arial"/>
        </w:rPr>
        <w:tab/>
        <w:t>О.П.Шмелев</w:t>
      </w: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Default="00566530" w:rsidP="00566530">
      <w:pPr>
        <w:rPr>
          <w:rFonts w:ascii="Arial" w:hAnsi="Arial" w:cs="Arial"/>
        </w:rPr>
      </w:pPr>
    </w:p>
    <w:p w:rsidR="00566530" w:rsidRDefault="00566530" w:rsidP="00566530">
      <w:pPr>
        <w:rPr>
          <w:rFonts w:ascii="Arial" w:hAnsi="Arial" w:cs="Arial"/>
        </w:rPr>
      </w:pPr>
    </w:p>
    <w:p w:rsidR="00566530" w:rsidRDefault="00566530" w:rsidP="00566530">
      <w:pPr>
        <w:rPr>
          <w:rFonts w:ascii="Arial" w:hAnsi="Arial" w:cs="Arial"/>
        </w:rPr>
      </w:pPr>
    </w:p>
    <w:p w:rsidR="00566530" w:rsidRDefault="00566530" w:rsidP="00566530">
      <w:pPr>
        <w:rPr>
          <w:rFonts w:ascii="Arial" w:hAnsi="Arial" w:cs="Arial"/>
        </w:rPr>
      </w:pPr>
    </w:p>
    <w:p w:rsidR="00566530" w:rsidRDefault="00566530" w:rsidP="00566530">
      <w:pPr>
        <w:rPr>
          <w:rFonts w:ascii="Arial" w:hAnsi="Arial" w:cs="Arial"/>
        </w:rPr>
      </w:pPr>
    </w:p>
    <w:p w:rsid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Приложение № 1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Утвержден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 распоряжением  Администрации 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Ковернинского муниципального района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от 26.01.2015 № 20-р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>Список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муниципальных служащих Ковернинского муниципального района, 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>подлежащих аттестации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780"/>
        <w:gridCol w:w="6024"/>
      </w:tblGrid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№</w:t>
            </w:r>
          </w:p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п/п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Ф.И.О. муниципального служащего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 xml:space="preserve">Должность </w:t>
            </w:r>
          </w:p>
        </w:tc>
      </w:tr>
      <w:tr w:rsidR="00566530" w:rsidRPr="00566530" w:rsidTr="00BB3A1B">
        <w:trPr>
          <w:trHeight w:val="355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Лапшина Зоя Леонидовна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сектора учета и отчетности</w:t>
            </w:r>
          </w:p>
        </w:tc>
      </w:tr>
      <w:tr w:rsidR="00566530" w:rsidRPr="00566530" w:rsidTr="00BB3A1B">
        <w:trPr>
          <w:trHeight w:val="355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Некрасова Светлана Викторовна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Заведующий организационно-правовым отделом</w:t>
            </w:r>
          </w:p>
        </w:tc>
      </w:tr>
      <w:tr w:rsidR="00566530" w:rsidRPr="00566530" w:rsidTr="00BB3A1B">
        <w:trPr>
          <w:trHeight w:val="352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3.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Разуваева Татьяна Германовна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Начальник управления по развитию культуры, туризма и предпринимательства</w:t>
            </w:r>
          </w:p>
        </w:tc>
      </w:tr>
      <w:tr w:rsidR="00566530" w:rsidRPr="00566530" w:rsidTr="00BB3A1B">
        <w:trPr>
          <w:trHeight w:val="352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4.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Гущина Марина Владимировна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организационно-правового отдела</w:t>
            </w:r>
          </w:p>
        </w:tc>
      </w:tr>
      <w:tr w:rsidR="00566530" w:rsidRPr="00566530" w:rsidTr="00BB3A1B">
        <w:trPr>
          <w:trHeight w:val="358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5.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Горев Сергей Павлович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Заведующий сектором ГЗ и МП</w:t>
            </w:r>
          </w:p>
        </w:tc>
      </w:tr>
      <w:tr w:rsidR="00566530" w:rsidRPr="00566530" w:rsidTr="00BB3A1B">
        <w:trPr>
          <w:trHeight w:val="353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6.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Кудряшова Нина Федоровна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Специалист 1 категории сектора ГЗ и МП</w:t>
            </w:r>
          </w:p>
        </w:tc>
      </w:tr>
      <w:tr w:rsidR="00566530" w:rsidRPr="00566530" w:rsidTr="00BB3A1B">
        <w:trPr>
          <w:trHeight w:val="335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7.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Ивашкова Галина Анатольевна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отдела экономики</w:t>
            </w:r>
          </w:p>
        </w:tc>
      </w:tr>
      <w:tr w:rsidR="00566530" w:rsidRPr="00566530" w:rsidTr="00BB3A1B">
        <w:trPr>
          <w:trHeight w:val="346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8.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Сидорова Ольга Григорьевна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отдела экономики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9.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Овчинникова Лилия Геннадьевна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отдела экономики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Жемчугин Андрей Николаевич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 отдела физической культуры и спорта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Цветкова Ольга Михайловна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Заведующий отделом культуры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12.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Игошина Татьяна Константиновна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Заместитель заведующего отделом образования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Озерова Наталья Александровна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 отдела образования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Вилкова Нина Викторовна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Председатель комитета имущественных отношений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15.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Зефирова Валентина Владимировна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 комитета имущественных отношений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16.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Куликова Елена Александровна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 комитета имущественных отношений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17.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Галина Константиновна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Консультант-главный агроном управления сельского хозяйства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18.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 xml:space="preserve"> Семенова Ирина Ивановна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Начальник сектора-главный зоотехник управления сельского хозяйства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19.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Подъячева Светлана Ивановна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по бухгалтерскому учету управления сельского хозяйства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20.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Елена Николаевна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отдела кадров делопроизводство управления сельского хозяйства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21.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Тулупова Зинаида Васильевна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ЛПХ, отдел кадров управления сельского хозяйства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22.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 xml:space="preserve">Мордовина Наталья </w:t>
            </w:r>
            <w:r w:rsidRPr="00566530">
              <w:rPr>
                <w:rFonts w:ascii="Arial" w:hAnsi="Arial" w:cs="Arial"/>
              </w:rPr>
              <w:lastRenderedPageBreak/>
              <w:t>Михайловна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lastRenderedPageBreak/>
              <w:t xml:space="preserve">Ведущий специалист по племенному делу </w:t>
            </w:r>
            <w:r w:rsidRPr="00566530">
              <w:rPr>
                <w:rFonts w:ascii="Arial" w:hAnsi="Arial" w:cs="Arial"/>
              </w:rPr>
              <w:lastRenderedPageBreak/>
              <w:t>управления сельского хозяйства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lastRenderedPageBreak/>
              <w:t>23.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Колпаков Виктор Григорьевич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специалист-главный инженер управления сельского хозяйства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24.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Светлана Алексеевна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Руководитель аппарата Земского Собрания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25.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Фомина Светлана Владимировна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Специалист 1 категории (главный бухгалтер) Скоробогатовской сельской администрации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26.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Галина Васильевна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Заведующая сектором расходов бюджета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27.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Григорьичева Нина Васильевна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 финансового управления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28.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Рыжова Ирина Валентиновна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 xml:space="preserve">Ведущий специалист сектора казначейства 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29.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Слепнева Лариса Павловна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Специалист 1 категории (главный бухгалтер) администрации р.п.Ковернино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30.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Воронцова Людмила Васильевна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Специалист 1 категории Горевской сельской администрации</w:t>
            </w:r>
          </w:p>
        </w:tc>
      </w:tr>
      <w:tr w:rsidR="00566530" w:rsidRPr="00566530" w:rsidTr="00BB3A1B"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31.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Воробьева Нина Алексеевна</w:t>
            </w:r>
          </w:p>
        </w:tc>
        <w:tc>
          <w:tcPr>
            <w:tcW w:w="6024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Специалист 1 категории Горевской сельской администрации</w:t>
            </w:r>
          </w:p>
        </w:tc>
      </w:tr>
    </w:tbl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br w:type="page"/>
      </w:r>
      <w:r w:rsidRPr="00566530">
        <w:rPr>
          <w:rFonts w:ascii="Arial" w:hAnsi="Arial" w:cs="Arial"/>
        </w:rPr>
        <w:lastRenderedPageBreak/>
        <w:t>Приложение № 2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Утвержден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 распоряжением  Администрации 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Ковернинского муниципального района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от 26.01.2015 № 20-р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График  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проведения аттестации муниципальных служащих 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>Ковернинского муниципального района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622"/>
        <w:gridCol w:w="1447"/>
        <w:gridCol w:w="1483"/>
        <w:gridCol w:w="1639"/>
        <w:gridCol w:w="9"/>
        <w:gridCol w:w="2118"/>
      </w:tblGrid>
      <w:tr w:rsidR="00566530" w:rsidRPr="00566530" w:rsidTr="00BB3A1B"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№ п/п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Ф.И.О. муниципального служащего</w:t>
            </w:r>
          </w:p>
        </w:tc>
        <w:tc>
          <w:tcPr>
            <w:tcW w:w="1447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Дата проведения</w:t>
            </w:r>
          </w:p>
        </w:tc>
        <w:tc>
          <w:tcPr>
            <w:tcW w:w="1483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Время проведения аттестации</w:t>
            </w:r>
          </w:p>
        </w:tc>
        <w:tc>
          <w:tcPr>
            <w:tcW w:w="1648" w:type="dxa"/>
            <w:gridSpan w:val="2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Дата предоставления отзыва</w:t>
            </w:r>
          </w:p>
        </w:tc>
        <w:tc>
          <w:tcPr>
            <w:tcW w:w="211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Ответственный за предоставление отзыва</w:t>
            </w:r>
          </w:p>
        </w:tc>
      </w:tr>
      <w:tr w:rsidR="00566530" w:rsidRPr="00566530" w:rsidTr="00BB3A1B">
        <w:trPr>
          <w:trHeight w:val="449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Лапшина Зоя Леонидовна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10.00-10.15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С.Н.Смирнова</w:t>
            </w:r>
          </w:p>
        </w:tc>
      </w:tr>
      <w:tr w:rsidR="00566530" w:rsidRPr="00566530" w:rsidTr="00BB3A1B">
        <w:trPr>
          <w:trHeight w:val="449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Некрасова Светлана Викторовна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10.15-10.30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С.Н.Зотин</w:t>
            </w:r>
          </w:p>
        </w:tc>
      </w:tr>
      <w:tr w:rsidR="00566530" w:rsidRPr="00566530" w:rsidTr="00BB3A1B">
        <w:trPr>
          <w:trHeight w:val="333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3.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Разуваева Татьяна Германовна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10.30-10.45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О.П.Шмелев</w:t>
            </w:r>
          </w:p>
        </w:tc>
      </w:tr>
      <w:tr w:rsidR="00566530" w:rsidRPr="00566530" w:rsidTr="00BB3A1B">
        <w:trPr>
          <w:trHeight w:val="333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4.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Гущина Марина Владимировна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10.45-11.00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С.В.Некрасова</w:t>
            </w:r>
          </w:p>
        </w:tc>
      </w:tr>
      <w:tr w:rsidR="00566530" w:rsidRPr="00566530" w:rsidTr="00BB3A1B">
        <w:trPr>
          <w:trHeight w:val="358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5.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Горев Сергей Павлович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11.00-11.15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С.Н.Зотин</w:t>
            </w:r>
          </w:p>
        </w:tc>
      </w:tr>
      <w:tr w:rsidR="00566530" w:rsidRPr="00566530" w:rsidTr="00BB3A1B">
        <w:trPr>
          <w:trHeight w:val="353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6.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Кудряшова Нина Федоровна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11.15- 11.30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С.П.Горев</w:t>
            </w:r>
          </w:p>
        </w:tc>
      </w:tr>
      <w:tr w:rsidR="00566530" w:rsidRPr="00566530" w:rsidTr="00BB3A1B">
        <w:trPr>
          <w:trHeight w:val="349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7.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Ивашкова Галина Анатольевна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11.30- 11.45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О.Г.Сидорова</w:t>
            </w:r>
          </w:p>
        </w:tc>
      </w:tr>
      <w:tr w:rsidR="00566530" w:rsidRPr="00566530" w:rsidTr="00BB3A1B">
        <w:trPr>
          <w:trHeight w:val="349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8.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Сидорова Ольга Григорьевна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11.45- 12.00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С.Н.Зотин</w:t>
            </w:r>
          </w:p>
        </w:tc>
      </w:tr>
      <w:tr w:rsidR="00566530" w:rsidRPr="00566530" w:rsidTr="00BB3A1B">
        <w:trPr>
          <w:trHeight w:val="346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9.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Овчинникова Лилия Геннадьевна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13.00- 13.15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О.Г.Сидорова</w:t>
            </w:r>
          </w:p>
        </w:tc>
      </w:tr>
      <w:tr w:rsidR="00566530" w:rsidRPr="00566530" w:rsidTr="00BB3A1B">
        <w:trPr>
          <w:trHeight w:val="351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Жемчугин Андрей Николаевич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13.15-13.30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Ф.Н.Бранихин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Цветкова Ольга Михайловна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13.30- 13.45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Т.Г.Разуваева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12.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Игошина Татьяна Константиновна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13.45-14.00</w:t>
            </w:r>
          </w:p>
        </w:tc>
        <w:tc>
          <w:tcPr>
            <w:tcW w:w="1648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1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В.Г.Селезнева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Озерова Наталья Александровна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14.00-14.15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В.Г.Селезнева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Вилкова Нина Викторовна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14.15-14.30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С.Н.Зотин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15.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Зефирова Валентина Владимировна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14.30-14.45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Н.В.Вилкова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16.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Куликова Елена Александровна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14.45-15.00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Н.В.Вилкова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17.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Галина Константиновна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03.03.2015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10.00-10.15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18.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 xml:space="preserve"> Семенова Ирина Ивановна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10.15-10.30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lastRenderedPageBreak/>
              <w:t>19.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Подъячева Светлана Ивановна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10.30-10.45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20.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Елена Николаевна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10.45-11.00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21.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Тулупова Зинаида Васильевна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11.00-11.15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22.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Мордовина Наталья Михайловна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11.15- 11.30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23.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Колпаков Виктор Григорьевич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11.30- 11.45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24.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Светлана Алексеевна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11.45- 12.00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Н.С.Кривошеев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25.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Фомина Светлана Владимировна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13.00- 13.15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О.А.Тулупова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26.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Галина Васильевна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13.15-13.30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В.Н.Соколова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27.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Григорьичева Нина Васильевна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13.30- 13.45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В.Н.Соколова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28.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Рыжова Ирина Валентиновна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13.45-14.00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В.Н.Соколова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29.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Слепнева Лариса Павловна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14.00-14.15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Е.А.Лебедева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30.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Воронцова Людмила Васильевна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14.15-14.30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А.М.Рыжова</w:t>
            </w:r>
          </w:p>
        </w:tc>
      </w:tr>
      <w:tr w:rsidR="00566530" w:rsidRPr="00566530" w:rsidTr="00BB3A1B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31.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Воробьева Нина Алексеевна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04.03.2015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14.30-14.45</w:t>
            </w:r>
          </w:p>
        </w:tc>
        <w:tc>
          <w:tcPr>
            <w:tcW w:w="1639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13.02.2015</w:t>
            </w:r>
          </w:p>
        </w:tc>
        <w:tc>
          <w:tcPr>
            <w:tcW w:w="2127" w:type="dxa"/>
            <w:gridSpan w:val="2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А.М.Рыжова</w:t>
            </w:r>
          </w:p>
        </w:tc>
      </w:tr>
    </w:tbl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Приложение № 3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Утвержден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 распоряжением  Администрации 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Ковернинского муниципального района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от 26.01.2015 № 20-р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>Список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муниципальных служащих Ковернинского муниципального района, 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>подлежащих сдаче квалификационного экзамена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780"/>
        <w:gridCol w:w="5040"/>
      </w:tblGrid>
      <w:tr w:rsidR="00566530" w:rsidRPr="00566530" w:rsidTr="00BB3A1B">
        <w:trPr>
          <w:trHeight w:val="389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№</w:t>
            </w:r>
          </w:p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п/п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Ф.И.О. муниципального служащего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 xml:space="preserve">Должность </w:t>
            </w:r>
          </w:p>
        </w:tc>
      </w:tr>
      <w:tr w:rsidR="00566530" w:rsidRPr="00566530" w:rsidTr="00BB3A1B">
        <w:trPr>
          <w:trHeight w:val="355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Глухова Ирина Валерьевна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Начальник управления сельского хозяйства</w:t>
            </w:r>
          </w:p>
        </w:tc>
      </w:tr>
      <w:tr w:rsidR="00566530" w:rsidRPr="00566530" w:rsidTr="00BB3A1B">
        <w:trPr>
          <w:trHeight w:val="355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2.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Белова Галина Григорьевна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Начальник сектора по бухгалтерскому учету-главный бухгалтер управления сельского хозяйства</w:t>
            </w:r>
          </w:p>
        </w:tc>
      </w:tr>
      <w:tr w:rsidR="00566530" w:rsidRPr="00566530" w:rsidTr="00BB3A1B">
        <w:trPr>
          <w:trHeight w:val="352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3.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Галина Константиновна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Консультант-главный агроном управления сельского хозяйства</w:t>
            </w:r>
          </w:p>
        </w:tc>
      </w:tr>
      <w:tr w:rsidR="00566530" w:rsidRPr="00566530" w:rsidTr="00BB3A1B">
        <w:trPr>
          <w:trHeight w:val="347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4.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Колпаков Виктор Григорьевич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специалист-главный инженер управления сельского хозяйства</w:t>
            </w:r>
          </w:p>
        </w:tc>
      </w:tr>
      <w:tr w:rsidR="00566530" w:rsidRPr="00566530" w:rsidTr="00BB3A1B">
        <w:trPr>
          <w:trHeight w:val="358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5.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Рябкова Елена Владимировна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Главный специалист-главный экономист управления сельского хозяйства</w:t>
            </w:r>
          </w:p>
        </w:tc>
      </w:tr>
      <w:tr w:rsidR="00566530" w:rsidRPr="00566530" w:rsidTr="00BB3A1B">
        <w:trPr>
          <w:trHeight w:val="353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6.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Елена Николаевна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отдела кадров делопроизводство управления сельского хозяйства</w:t>
            </w:r>
          </w:p>
        </w:tc>
      </w:tr>
      <w:tr w:rsidR="00566530" w:rsidRPr="00566530" w:rsidTr="00BB3A1B">
        <w:trPr>
          <w:trHeight w:val="353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7.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Тулупова Зинаида Васильевна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ЛПХ, отдел кадров управления сельского хозяйства</w:t>
            </w:r>
          </w:p>
        </w:tc>
      </w:tr>
      <w:tr w:rsidR="00566530" w:rsidRPr="00566530" w:rsidTr="00BB3A1B">
        <w:trPr>
          <w:trHeight w:val="353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8.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Моисеева Юлия Николаевна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Специалист 2 категории администрации р.п.Ковернино</w:t>
            </w:r>
          </w:p>
        </w:tc>
      </w:tr>
      <w:tr w:rsidR="00566530" w:rsidRPr="00566530" w:rsidTr="00BB3A1B">
        <w:trPr>
          <w:trHeight w:val="335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9.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Сидорова Ольга Григорьевна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отдела экономики Администрации</w:t>
            </w:r>
          </w:p>
        </w:tc>
      </w:tr>
      <w:tr w:rsidR="00566530" w:rsidRPr="00566530" w:rsidTr="00BB3A1B">
        <w:trPr>
          <w:trHeight w:val="346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Ивашкова Галина Анатольевна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отдела экономики Администрации</w:t>
            </w:r>
          </w:p>
        </w:tc>
      </w:tr>
      <w:tr w:rsidR="00566530" w:rsidRPr="00566530" w:rsidTr="00BB3A1B">
        <w:trPr>
          <w:trHeight w:val="346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Вагин Александр Сергеевич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Заведующий сектором информационных технологий, связи и технической защиты информации Администрации</w:t>
            </w:r>
          </w:p>
        </w:tc>
      </w:tr>
      <w:tr w:rsidR="00566530" w:rsidRPr="00566530" w:rsidTr="00BB3A1B">
        <w:trPr>
          <w:trHeight w:val="346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12.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Харичева Надежда Сергеевна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Ведущий специалист комитета имущественных отношений</w:t>
            </w:r>
          </w:p>
        </w:tc>
      </w:tr>
      <w:tr w:rsidR="00566530" w:rsidRPr="00566530" w:rsidTr="00BB3A1B">
        <w:trPr>
          <w:trHeight w:val="346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Галина Васильевна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 xml:space="preserve">Заведующая сектором расходов бюджета финансового управления </w:t>
            </w:r>
          </w:p>
        </w:tc>
      </w:tr>
      <w:tr w:rsidR="00566530" w:rsidRPr="00566530" w:rsidTr="00BB3A1B">
        <w:trPr>
          <w:trHeight w:val="346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Светлана Николаевна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Заведующий сектором учета и отчетности Администрации</w:t>
            </w:r>
          </w:p>
        </w:tc>
      </w:tr>
      <w:tr w:rsidR="00566530" w:rsidRPr="00566530" w:rsidTr="00BB3A1B">
        <w:trPr>
          <w:trHeight w:val="346"/>
        </w:trPr>
        <w:tc>
          <w:tcPr>
            <w:tcW w:w="82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15.</w:t>
            </w:r>
          </w:p>
        </w:tc>
        <w:tc>
          <w:tcPr>
            <w:tcW w:w="378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Кудряшова Нина Федоровна</w:t>
            </w:r>
          </w:p>
        </w:tc>
        <w:tc>
          <w:tcPr>
            <w:tcW w:w="504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Специалист 1 категории сектора ГЗ и МП</w:t>
            </w:r>
          </w:p>
        </w:tc>
      </w:tr>
    </w:tbl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Приложение № 4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Утвержден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 распоряжением  Администрации 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Ковернинского муниципального района</w:t>
      </w:r>
    </w:p>
    <w:p w:rsidR="00566530" w:rsidRPr="00566530" w:rsidRDefault="00566530" w:rsidP="00566530">
      <w:pPr>
        <w:jc w:val="right"/>
        <w:rPr>
          <w:rFonts w:ascii="Arial" w:hAnsi="Arial" w:cs="Arial"/>
        </w:rPr>
      </w:pPr>
      <w:r w:rsidRPr="00566530">
        <w:rPr>
          <w:rFonts w:ascii="Arial" w:hAnsi="Arial" w:cs="Arial"/>
        </w:rPr>
        <w:t>от 26.01.2015 № 20-р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График  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 xml:space="preserve">проведения квалификационного экзамена муниципальных служащих 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  <w:r w:rsidRPr="00566530">
        <w:rPr>
          <w:rFonts w:ascii="Arial" w:hAnsi="Arial" w:cs="Arial"/>
        </w:rPr>
        <w:t>Ковернинского муниципального района</w:t>
      </w:r>
    </w:p>
    <w:p w:rsidR="00566530" w:rsidRPr="00566530" w:rsidRDefault="00566530" w:rsidP="00566530">
      <w:pPr>
        <w:jc w:val="center"/>
        <w:rPr>
          <w:rFonts w:ascii="Arial" w:hAnsi="Arial" w:cs="Arial"/>
        </w:rPr>
      </w:pP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622"/>
        <w:gridCol w:w="1447"/>
        <w:gridCol w:w="1483"/>
        <w:gridCol w:w="1648"/>
        <w:gridCol w:w="2083"/>
      </w:tblGrid>
      <w:tr w:rsidR="00566530" w:rsidRPr="00566530" w:rsidTr="00BB3A1B">
        <w:tc>
          <w:tcPr>
            <w:tcW w:w="900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№ п/п</w:t>
            </w: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Ф.И.О. муниципального служащего</w:t>
            </w:r>
          </w:p>
        </w:tc>
        <w:tc>
          <w:tcPr>
            <w:tcW w:w="1447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Дата проведения</w:t>
            </w:r>
          </w:p>
        </w:tc>
        <w:tc>
          <w:tcPr>
            <w:tcW w:w="1483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Время проведения аттестации</w:t>
            </w:r>
          </w:p>
        </w:tc>
        <w:tc>
          <w:tcPr>
            <w:tcW w:w="1648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Дата предоставления отзыва</w:t>
            </w:r>
          </w:p>
        </w:tc>
        <w:tc>
          <w:tcPr>
            <w:tcW w:w="2083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Ответственный за предоставление отзыва</w:t>
            </w:r>
          </w:p>
        </w:tc>
      </w:tr>
      <w:tr w:rsidR="00566530" w:rsidRPr="00566530" w:rsidTr="00BB3A1B">
        <w:trPr>
          <w:trHeight w:val="449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Глухова Ирина Валерьевна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10.00-10.15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О.П.Шмелев</w:t>
            </w:r>
          </w:p>
        </w:tc>
      </w:tr>
      <w:tr w:rsidR="00566530" w:rsidRPr="00566530" w:rsidTr="00BB3A1B">
        <w:trPr>
          <w:trHeight w:val="449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Белова Галина Григорьевна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10.15-10.30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449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Галина Константиновна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10.30-10.45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33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Колпаков Виктор Григорьевич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10.45-11.00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58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Рябкова Елена Владимировна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11.00-11.15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53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Померанцева Елена Николаевна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11.15-11.30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9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Тулупова Зинаида Васильевна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11.30-11.45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И.В.Глухова</w:t>
            </w:r>
          </w:p>
        </w:tc>
      </w:tr>
      <w:tr w:rsidR="00566530" w:rsidRPr="00566530" w:rsidTr="00BB3A1B">
        <w:trPr>
          <w:trHeight w:val="349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Моисеева Юлия Николаевна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11.45-12.00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Е.А.Лебедева</w:t>
            </w:r>
          </w:p>
        </w:tc>
      </w:tr>
      <w:tr w:rsidR="00566530" w:rsidRPr="00566530" w:rsidTr="00BB3A1B">
        <w:trPr>
          <w:trHeight w:val="346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Сидорова Ольга Григорьевна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13.00-13.15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С.Н.Зотин</w:t>
            </w:r>
          </w:p>
        </w:tc>
      </w:tr>
      <w:tr w:rsidR="00566530" w:rsidRPr="00566530" w:rsidTr="00BB3A1B">
        <w:trPr>
          <w:trHeight w:val="351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Ивашкова Галина Анатольевна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13.15-13.30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О.Г.Сидорова</w:t>
            </w:r>
          </w:p>
        </w:tc>
      </w:tr>
      <w:tr w:rsidR="00566530" w:rsidRPr="00566530" w:rsidTr="00BB3A1B">
        <w:trPr>
          <w:trHeight w:val="351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Вагин Александр Сергеевич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13.30-13.45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С.Н.Зотин</w:t>
            </w:r>
          </w:p>
        </w:tc>
      </w:tr>
      <w:tr w:rsidR="00566530" w:rsidRPr="00566530" w:rsidTr="00BB3A1B">
        <w:trPr>
          <w:trHeight w:val="351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Харичева Надежда Сергеевна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13.45-14.00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Н.В.Вилкова</w:t>
            </w:r>
          </w:p>
        </w:tc>
      </w:tr>
      <w:tr w:rsidR="00566530" w:rsidRPr="00566530" w:rsidTr="00BB3A1B">
        <w:trPr>
          <w:trHeight w:val="351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Галина Васильевна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14.00-14.15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В.Н.Соколова</w:t>
            </w:r>
          </w:p>
        </w:tc>
      </w:tr>
      <w:tr w:rsidR="00566530" w:rsidRPr="00566530" w:rsidTr="00BB3A1B">
        <w:trPr>
          <w:trHeight w:val="351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Смирнова Светлана Николаевна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14.15-14.30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О.П.Шмелев</w:t>
            </w:r>
          </w:p>
        </w:tc>
      </w:tr>
      <w:tr w:rsidR="00566530" w:rsidRPr="00566530" w:rsidTr="00BB3A1B">
        <w:trPr>
          <w:trHeight w:val="351"/>
        </w:trPr>
        <w:tc>
          <w:tcPr>
            <w:tcW w:w="900" w:type="dxa"/>
          </w:tcPr>
          <w:p w:rsidR="00566530" w:rsidRPr="00566530" w:rsidRDefault="00566530" w:rsidP="00BB3A1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22" w:type="dxa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Кудряшова Нина Федоровна</w:t>
            </w:r>
          </w:p>
        </w:tc>
        <w:tc>
          <w:tcPr>
            <w:tcW w:w="1447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05.03.2015</w:t>
            </w:r>
          </w:p>
        </w:tc>
        <w:tc>
          <w:tcPr>
            <w:tcW w:w="14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14.30-14.45</w:t>
            </w:r>
          </w:p>
        </w:tc>
        <w:tc>
          <w:tcPr>
            <w:tcW w:w="1648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04.02.2015</w:t>
            </w:r>
          </w:p>
        </w:tc>
        <w:tc>
          <w:tcPr>
            <w:tcW w:w="2083" w:type="dxa"/>
            <w:vAlign w:val="center"/>
          </w:tcPr>
          <w:p w:rsidR="00566530" w:rsidRPr="00566530" w:rsidRDefault="00566530" w:rsidP="00BB3A1B">
            <w:pPr>
              <w:jc w:val="center"/>
              <w:rPr>
                <w:rFonts w:ascii="Arial" w:hAnsi="Arial" w:cs="Arial"/>
              </w:rPr>
            </w:pPr>
            <w:r w:rsidRPr="00566530">
              <w:rPr>
                <w:rFonts w:ascii="Arial" w:hAnsi="Arial" w:cs="Arial"/>
              </w:rPr>
              <w:t>С.П.Горев</w:t>
            </w:r>
          </w:p>
        </w:tc>
      </w:tr>
    </w:tbl>
    <w:p w:rsidR="00566530" w:rsidRPr="00566530" w:rsidRDefault="00566530" w:rsidP="00566530">
      <w:pPr>
        <w:rPr>
          <w:rFonts w:ascii="Arial" w:hAnsi="Arial" w:cs="Arial"/>
        </w:rPr>
      </w:pPr>
    </w:p>
    <w:p w:rsidR="00566530" w:rsidRPr="00566530" w:rsidRDefault="00566530" w:rsidP="00566530">
      <w:pPr>
        <w:rPr>
          <w:rFonts w:ascii="Arial" w:hAnsi="Arial" w:cs="Arial"/>
        </w:rPr>
      </w:pPr>
    </w:p>
    <w:p w:rsidR="008A4603" w:rsidRPr="00566530" w:rsidRDefault="008A4603">
      <w:pPr>
        <w:rPr>
          <w:rFonts w:ascii="Arial" w:hAnsi="Arial" w:cs="Arial"/>
        </w:rPr>
      </w:pPr>
    </w:p>
    <w:sectPr w:rsidR="008A4603" w:rsidRPr="00566530" w:rsidSect="005D102A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F6C7E"/>
    <w:multiLevelType w:val="hybridMultilevel"/>
    <w:tmpl w:val="BE4C0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530"/>
    <w:rsid w:val="00566530"/>
    <w:rsid w:val="008A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1560</Words>
  <Characters>8892</Characters>
  <Application>Microsoft Office Word</Application>
  <DocSecurity>0</DocSecurity>
  <Lines>74</Lines>
  <Paragraphs>20</Paragraphs>
  <ScaleCrop>false</ScaleCrop>
  <Company/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2015-04-09T05:52:00Z</dcterms:created>
  <dcterms:modified xsi:type="dcterms:W3CDTF">2015-04-09T05:54:00Z</dcterms:modified>
</cp:coreProperties>
</file>